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F514FE" w:rsidR="00837F07" w:rsidRPr="00890848" w:rsidRDefault="008908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ТУҒАН ЖЕРІМ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14:paraId="43CF3CF5" w14:textId="193082B7" w:rsidR="00FC2DBA" w:rsidRDefault="00FC2DBA" w:rsidP="00FC2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2DBA">
        <w:rPr>
          <w:rFonts w:ascii="Times New Roman" w:eastAsia="Times New Roman" w:hAnsi="Times New Roman" w:cs="Times New Roman"/>
          <w:sz w:val="28"/>
          <w:szCs w:val="28"/>
          <w:lang w:val="kk-KZ"/>
        </w:rPr>
        <w:t>Сулейманова Алтынай, ЭЭк-21-1 студенті</w:t>
      </w:r>
    </w:p>
    <w:p w14:paraId="043F46F4" w14:textId="23CB0029" w:rsidR="00FC2DBA" w:rsidRDefault="00FC2DBA" w:rsidP="00FC2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184A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Жетекші: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доцент С.Х. Байд</w:t>
      </w:r>
      <w:r w:rsidR="00CE0623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льдина </w:t>
      </w:r>
    </w:p>
    <w:p w14:paraId="1689E583" w14:textId="77777777" w:rsidR="00FC2DBA" w:rsidRPr="00FC2DBA" w:rsidRDefault="00FC2DBA" w:rsidP="00FC2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000002" w14:textId="79A259C6" w:rsidR="00837F07" w:rsidRPr="00544C8D" w:rsidRDefault="00544C8D" w:rsidP="0054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4C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="00FC2DBA" w:rsidRPr="00544C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Pr="00544C8D">
        <w:rPr>
          <w:rFonts w:ascii="Times New Roman" w:eastAsia="Times New Roman" w:hAnsi="Times New Roman" w:cs="Times New Roman"/>
          <w:sz w:val="28"/>
          <w:szCs w:val="28"/>
          <w:lang w:val="kk-KZ"/>
        </w:rPr>
        <w:t>Туған жерім атырабым аңсаған</w:t>
      </w:r>
    </w:p>
    <w:p w14:paraId="00000003" w14:textId="77777777" w:rsidR="00837F07" w:rsidRPr="00F8184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184A">
        <w:rPr>
          <w:rFonts w:ascii="Times New Roman" w:eastAsia="Times New Roman" w:hAnsi="Times New Roman" w:cs="Times New Roman"/>
          <w:sz w:val="28"/>
          <w:szCs w:val="28"/>
          <w:lang w:val="kk-KZ"/>
        </w:rPr>
        <w:t>Туған жерге ән шығарған қанша адам!</w:t>
      </w:r>
    </w:p>
    <w:p w14:paraId="00000004" w14:textId="77777777" w:rsidR="00837F07" w:rsidRPr="00CE0623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0623">
        <w:rPr>
          <w:rFonts w:ascii="Times New Roman" w:eastAsia="Times New Roman" w:hAnsi="Times New Roman" w:cs="Times New Roman"/>
          <w:sz w:val="28"/>
          <w:szCs w:val="28"/>
          <w:lang w:val="kk-KZ"/>
        </w:rPr>
        <w:t>Бірақ бөлек менің әнім өлкеме</w:t>
      </w:r>
    </w:p>
    <w:p w14:paraId="00000005" w14:textId="77777777" w:rsidR="00837F07" w:rsidRPr="00CE0623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0623">
        <w:rPr>
          <w:rFonts w:ascii="Times New Roman" w:eastAsia="Times New Roman" w:hAnsi="Times New Roman" w:cs="Times New Roman"/>
          <w:sz w:val="28"/>
          <w:szCs w:val="28"/>
          <w:lang w:val="kk-KZ"/>
        </w:rPr>
        <w:t>Көңілімнен бақыт нұры самсаған.</w:t>
      </w:r>
    </w:p>
    <w:p w14:paraId="00000006" w14:textId="77777777" w:rsidR="00837F07" w:rsidRPr="00CE0623" w:rsidRDefault="00837F07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000007" w14:textId="77777777" w:rsidR="00837F07" w:rsidRPr="00CE0623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0623">
        <w:rPr>
          <w:rFonts w:ascii="Times New Roman" w:eastAsia="Times New Roman" w:hAnsi="Times New Roman" w:cs="Times New Roman"/>
          <w:sz w:val="28"/>
          <w:szCs w:val="28"/>
          <w:lang w:val="kk-KZ"/>
        </w:rPr>
        <w:t>Жаннатпенен салыстырам өзіңді</w:t>
      </w:r>
    </w:p>
    <w:p w14:paraId="00000008" w14:textId="77777777" w:rsidR="00837F07" w:rsidRPr="00CE0623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0623">
        <w:rPr>
          <w:rFonts w:ascii="Times New Roman" w:eastAsia="Times New Roman" w:hAnsi="Times New Roman" w:cs="Times New Roman"/>
          <w:sz w:val="28"/>
          <w:szCs w:val="28"/>
          <w:lang w:val="kk-KZ"/>
        </w:rPr>
        <w:t>Тік қарада ұғып алғын сөзімді</w:t>
      </w:r>
    </w:p>
    <w:p w14:paraId="00000009" w14:textId="4D813AD5" w:rsidR="00837F07" w:rsidRPr="00CE0623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0623">
        <w:rPr>
          <w:rFonts w:ascii="Times New Roman" w:eastAsia="Times New Roman" w:hAnsi="Times New Roman" w:cs="Times New Roman"/>
          <w:sz w:val="28"/>
          <w:szCs w:val="28"/>
          <w:lang w:val="kk-KZ"/>
        </w:rPr>
        <w:t>Топ</w:t>
      </w:r>
      <w:r w:rsid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CE0623">
        <w:rPr>
          <w:rFonts w:ascii="Times New Roman" w:eastAsia="Times New Roman" w:hAnsi="Times New Roman" w:cs="Times New Roman"/>
          <w:sz w:val="28"/>
          <w:szCs w:val="28"/>
          <w:lang w:val="kk-KZ"/>
        </w:rPr>
        <w:t>рағын бір иіскеп, бір аунап</w:t>
      </w:r>
    </w:p>
    <w:p w14:paraId="0000000A" w14:textId="77777777" w:rsidR="00837F07" w:rsidRPr="00CE0623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0623">
        <w:rPr>
          <w:rFonts w:ascii="Times New Roman" w:eastAsia="Times New Roman" w:hAnsi="Times New Roman" w:cs="Times New Roman"/>
          <w:sz w:val="28"/>
          <w:szCs w:val="28"/>
          <w:lang w:val="kk-KZ"/>
        </w:rPr>
        <w:t>Еш уайымсыз іліндірем көзімді</w:t>
      </w:r>
    </w:p>
    <w:p w14:paraId="0000000B" w14:textId="77777777" w:rsidR="00837F07" w:rsidRPr="00CE0623" w:rsidRDefault="00837F07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00000C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Айналайын асыл жерім байлығым</w:t>
      </w:r>
    </w:p>
    <w:p w14:paraId="0000000D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Тең келмес ау жер бетінің байлығы</w:t>
      </w:r>
    </w:p>
    <w:p w14:paraId="0000000E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Ауылымның бөлек атмосферасы</w:t>
      </w:r>
    </w:p>
    <w:p w14:paraId="0000000F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Тек өзіңде мәңгілікке жайлымын</w:t>
      </w:r>
    </w:p>
    <w:p w14:paraId="00000010" w14:textId="77777777" w:rsidR="00837F07" w:rsidRPr="00B179EA" w:rsidRDefault="00837F07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000011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Жота-жота гүлдеген әсем көрініс</w:t>
      </w:r>
    </w:p>
    <w:p w14:paraId="00000012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Сабағынан көркем өрнек өріңіз</w:t>
      </w:r>
    </w:p>
    <w:p w14:paraId="00000013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Сарытауға серуендеп самалмен</w:t>
      </w:r>
    </w:p>
    <w:p w14:paraId="00000014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Биік шыңға жайғасыңыз төріміз</w:t>
      </w:r>
    </w:p>
    <w:p w14:paraId="00000015" w14:textId="77777777" w:rsidR="00837F07" w:rsidRPr="00B179EA" w:rsidRDefault="00837F07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000016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Арманым жоқ қалсам мәңгі осында</w:t>
      </w:r>
    </w:p>
    <w:p w14:paraId="00000017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Келші досым қонақ болып қысылма</w:t>
      </w:r>
    </w:p>
    <w:p w14:paraId="00000018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Жайсаң көңіл жайдарланған біздің жұрт </w:t>
      </w:r>
    </w:p>
    <w:p w14:paraId="00000019" w14:textId="291E62AA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Қонақ</w:t>
      </w:r>
      <w:r w:rsidR="00B179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жаймыз отыр төрде тосылма</w:t>
      </w:r>
    </w:p>
    <w:p w14:paraId="0000001A" w14:textId="77777777" w:rsidR="00837F07" w:rsidRPr="00B179EA" w:rsidRDefault="00837F07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00001B" w14:textId="0DBBC9C9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Сөзім жетпес қанша мақтау айтсам</w:t>
      </w:r>
      <w:r w:rsidR="00B179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да</w:t>
      </w:r>
    </w:p>
    <w:p w14:paraId="0000001C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Қала жақпайт ауылыма қайтсам ба?</w:t>
      </w:r>
    </w:p>
    <w:p w14:paraId="0000001D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Шаршап қалған көңілімді көтеріп</w:t>
      </w:r>
    </w:p>
    <w:p w14:paraId="0000001E" w14:textId="77777777" w:rsidR="00837F07" w:rsidRPr="00B179EA" w:rsidRDefault="00544C8D" w:rsidP="00BC2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>Жусан үсті күлімсіреп ақ таңға.</w:t>
      </w:r>
    </w:p>
    <w:p w14:paraId="0000001F" w14:textId="77777777" w:rsidR="00837F07" w:rsidRPr="00B179EA" w:rsidRDefault="00544C8D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79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14:paraId="00000020" w14:textId="77777777" w:rsidR="00837F07" w:rsidRPr="00B179EA" w:rsidRDefault="00837F07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000023" w14:textId="77777777" w:rsidR="00837F07" w:rsidRPr="00B179EA" w:rsidRDefault="00837F07">
      <w:pPr>
        <w:ind w:right="28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837F07" w:rsidRPr="00B179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F07"/>
    <w:rsid w:val="00544C8D"/>
    <w:rsid w:val="00837F07"/>
    <w:rsid w:val="00890848"/>
    <w:rsid w:val="00B179EA"/>
    <w:rsid w:val="00BC2731"/>
    <w:rsid w:val="00CE0623"/>
    <w:rsid w:val="00F8184A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E46C"/>
  <w15:docId w15:val="{8CF7E09D-A378-4DF3-B40D-A080A52C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Bolat Kabdushev</cp:lastModifiedBy>
  <cp:revision>8</cp:revision>
  <dcterms:created xsi:type="dcterms:W3CDTF">2021-10-23T05:04:00Z</dcterms:created>
  <dcterms:modified xsi:type="dcterms:W3CDTF">2021-10-25T02:41:00Z</dcterms:modified>
</cp:coreProperties>
</file>